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F" w:rsidRPr="00656BC8" w:rsidRDefault="003E4D5F" w:rsidP="00B874B6">
      <w:pPr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3A45B2" w:rsidRPr="005061BF" w:rsidRDefault="002E4683" w:rsidP="0047210D">
      <w:pPr>
        <w:pStyle w:val="Datedadoption"/>
        <w:tabs>
          <w:tab w:val="left" w:pos="2156"/>
        </w:tabs>
        <w:autoSpaceDE/>
        <w:autoSpaceDN/>
        <w:spacing w:before="0" w:after="120"/>
        <w:jc w:val="left"/>
      </w:pPr>
      <w:r>
        <w:t>REJESTR</w:t>
      </w:r>
      <w:bookmarkStart w:id="0" w:name="_GoBack"/>
      <w:bookmarkEnd w:id="0"/>
      <w:r w:rsidR="003A45B2">
        <w:t xml:space="preserve"> INTERESÓW</w:t>
      </w:r>
      <w:r w:rsidR="0047210D">
        <w:t xml:space="preserve">  </w:t>
      </w:r>
      <w:r w:rsidR="00670463">
        <w:t xml:space="preserve">STOWARZYSZENIA </w:t>
      </w:r>
      <w:r w:rsidR="00354252">
        <w:t>LOKALNA GRUPA DZIAŁANIA „DOLINA STOBRAWY”</w:t>
      </w:r>
    </w:p>
    <w:tbl>
      <w:tblPr>
        <w:tblStyle w:val="Tabela-Siatka"/>
        <w:tblW w:w="4674" w:type="pct"/>
        <w:tblLayout w:type="fixed"/>
        <w:tblLook w:val="04A0"/>
      </w:tblPr>
      <w:tblGrid>
        <w:gridCol w:w="506"/>
        <w:gridCol w:w="1454"/>
        <w:gridCol w:w="1324"/>
        <w:gridCol w:w="928"/>
        <w:gridCol w:w="928"/>
        <w:gridCol w:w="792"/>
        <w:gridCol w:w="1462"/>
        <w:gridCol w:w="792"/>
        <w:gridCol w:w="1194"/>
        <w:gridCol w:w="2254"/>
        <w:gridCol w:w="1659"/>
      </w:tblGrid>
      <w:tr w:rsidR="0047210D" w:rsidRPr="00610587" w:rsidTr="0047210D">
        <w:tc>
          <w:tcPr>
            <w:tcW w:w="190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47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>Członek Rady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imię i nazwisko</w:t>
            </w:r>
          </w:p>
        </w:tc>
        <w:tc>
          <w:tcPr>
            <w:tcW w:w="498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Gmina 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miejsce </w:t>
            </w:r>
            <w:r w:rsidRPr="00E12B19">
              <w:rPr>
                <w:rFonts w:ascii="Times New Roman" w:hAnsi="Times New Roman" w:cs="Times New Roman"/>
                <w:i/>
                <w:sz w:val="20"/>
              </w:rPr>
              <w:t>zamieszkania</w:t>
            </w:r>
          </w:p>
        </w:tc>
        <w:tc>
          <w:tcPr>
            <w:tcW w:w="349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Reprezentacja s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ektor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a w Radzie:Sektor 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publiczny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349" w:type="pct"/>
            <w:vMerge w:val="restar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Reprezentacja s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ektor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a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Radzie: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Sektor</w:t>
            </w:r>
            <w:proofErr w:type="spellEnd"/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 społeczny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848" w:type="pct"/>
            <w:gridSpan w:val="2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Reprezentacja s</w:t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ektor</w:t>
            </w:r>
            <w:r>
              <w:rPr>
                <w:rFonts w:ascii="Times New Roman" w:hAnsi="Times New Roman" w:cs="Times New Roman"/>
                <w:b/>
                <w:sz w:val="20"/>
              </w:rPr>
              <w:t>a w Radzie: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E12B19">
              <w:rPr>
                <w:rFonts w:ascii="Times New Roman" w:hAnsi="Times New Roman" w:cs="Times New Roman"/>
                <w:b/>
                <w:sz w:val="20"/>
              </w:rPr>
              <w:t>Sektor gospodarczy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7" w:type="pct"/>
            <w:gridSpan w:val="2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Organizacja społeczna, do której należy członek Rady</w:t>
            </w:r>
          </w:p>
        </w:tc>
        <w:tc>
          <w:tcPr>
            <w:tcW w:w="848" w:type="pct"/>
            <w:vMerge w:val="restart"/>
            <w:shd w:val="clear" w:color="auto" w:fill="D0CECE" w:themeFill="background2" w:themeFillShade="E6"/>
          </w:tcPr>
          <w:p w:rsidR="0047210D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Inne </w:t>
            </w:r>
          </w:p>
          <w:p w:rsidR="0047210D" w:rsidRDefault="0047210D" w:rsidP="001700D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jakie?</w:t>
            </w:r>
          </w:p>
          <w:p w:rsidR="0047210D" w:rsidRPr="00E12B19" w:rsidRDefault="0047210D" w:rsidP="002749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(np. członek organu, wspólnik lub udziałowiec spółki /udziały większe niż 10 % kapitału zakładowego)</w:t>
            </w:r>
          </w:p>
        </w:tc>
        <w:tc>
          <w:tcPr>
            <w:tcW w:w="625" w:type="pct"/>
            <w:vMerge w:val="restart"/>
            <w:shd w:val="clear" w:color="auto" w:fill="D0CECE" w:themeFill="background2" w:themeFillShade="E6"/>
          </w:tcPr>
          <w:p w:rsidR="0047210D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Podpis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Członka Rady lub (w przypadku członków Rady będących osobami prawnymi) jego przedstawiciela lub pełnomocnika w Radzie</w:t>
            </w:r>
          </w:p>
        </w:tc>
      </w:tr>
      <w:tr w:rsidR="0047210D" w:rsidRPr="00610587" w:rsidTr="0047210D">
        <w:tc>
          <w:tcPr>
            <w:tcW w:w="190" w:type="pct"/>
            <w:vMerge/>
            <w:shd w:val="clear" w:color="auto" w:fill="D0CECE" w:themeFill="background2" w:themeFillShade="E6"/>
          </w:tcPr>
          <w:p w:rsidR="0047210D" w:rsidRPr="00E12B19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pc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550" w:type="pc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b/>
                <w:sz w:val="20"/>
              </w:rPr>
              <w:t xml:space="preserve">Branża </w:t>
            </w:r>
          </w:p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 xml:space="preserve">nazwa </w:t>
            </w:r>
          </w:p>
        </w:tc>
        <w:tc>
          <w:tcPr>
            <w:tcW w:w="298" w:type="pc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>tak / nie</w:t>
            </w:r>
          </w:p>
        </w:tc>
        <w:tc>
          <w:tcPr>
            <w:tcW w:w="449" w:type="pct"/>
            <w:shd w:val="clear" w:color="auto" w:fill="D0CECE" w:themeFill="background2" w:themeFillShade="E6"/>
          </w:tcPr>
          <w:p w:rsidR="0047210D" w:rsidRPr="00E12B19" w:rsidRDefault="0047210D" w:rsidP="001700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B19">
              <w:rPr>
                <w:rFonts w:ascii="Times New Roman" w:hAnsi="Times New Roman" w:cs="Times New Roman"/>
                <w:i/>
                <w:sz w:val="20"/>
              </w:rPr>
              <w:t xml:space="preserve">nazwa </w:t>
            </w:r>
          </w:p>
        </w:tc>
        <w:tc>
          <w:tcPr>
            <w:tcW w:w="848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5" w:type="pct"/>
            <w:vMerge/>
            <w:shd w:val="clear" w:color="auto" w:fill="D0CECE" w:themeFill="background2" w:themeFillShade="E6"/>
          </w:tcPr>
          <w:p w:rsidR="0047210D" w:rsidRPr="00E12B19" w:rsidRDefault="0047210D" w:rsidP="001700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  <w:tr w:rsidR="0047210D" w:rsidRPr="00610587" w:rsidTr="0047210D">
        <w:trPr>
          <w:trHeight w:val="340"/>
        </w:trPr>
        <w:tc>
          <w:tcPr>
            <w:tcW w:w="190" w:type="pct"/>
          </w:tcPr>
          <w:p w:rsidR="0047210D" w:rsidRPr="00610587" w:rsidRDefault="0047210D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47210D" w:rsidRPr="00610587" w:rsidRDefault="0047210D" w:rsidP="001700D5">
            <w:pPr>
              <w:rPr>
                <w:rFonts w:ascii="Times New Roman" w:hAnsi="Times New Roman" w:cs="Times New Roman"/>
              </w:rPr>
            </w:pPr>
          </w:p>
        </w:tc>
      </w:tr>
    </w:tbl>
    <w:p w:rsidR="003A45B2" w:rsidRDefault="003A45B2" w:rsidP="00067B15">
      <w:pPr>
        <w:tabs>
          <w:tab w:val="left" w:pos="6156"/>
        </w:tabs>
        <w:spacing w:after="120" w:line="23" w:lineRule="atLeast"/>
      </w:pPr>
    </w:p>
    <w:sectPr w:rsidR="003A45B2" w:rsidSect="003A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EA" w:rsidRDefault="008346EA" w:rsidP="00AB49F9">
      <w:pPr>
        <w:spacing w:after="0" w:line="240" w:lineRule="auto"/>
      </w:pPr>
      <w:r>
        <w:separator/>
      </w:r>
    </w:p>
  </w:endnote>
  <w:endnote w:type="continuationSeparator" w:id="1">
    <w:p w:rsidR="008346EA" w:rsidRDefault="008346EA" w:rsidP="00A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51" w:rsidRDefault="00ED15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C23CBC">
        <w:pPr>
          <w:pStyle w:val="Stopka"/>
          <w:jc w:val="center"/>
        </w:pPr>
        <w:r>
          <w:fldChar w:fldCharType="begin"/>
        </w:r>
        <w:r w:rsidR="00B27504">
          <w:instrText>PAGE   \* MERGEFORMAT</w:instrText>
        </w:r>
        <w:r>
          <w:fldChar w:fldCharType="separate"/>
        </w:r>
        <w:r w:rsidR="0047210D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47210D">
    <w:pPr>
      <w:pStyle w:val="Stopka"/>
      <w:rPr>
        <w:b/>
        <w:color w:val="8496B0" w:themeColor="text2" w:themeTint="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51" w:rsidRDefault="00ED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EA" w:rsidRDefault="008346EA" w:rsidP="00AB49F9">
      <w:pPr>
        <w:spacing w:after="0" w:line="240" w:lineRule="auto"/>
      </w:pPr>
      <w:r>
        <w:separator/>
      </w:r>
    </w:p>
  </w:footnote>
  <w:footnote w:type="continuationSeparator" w:id="1">
    <w:p w:rsidR="008346EA" w:rsidRDefault="008346EA" w:rsidP="00A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51" w:rsidRDefault="00ED15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95" w:rsidRPr="009F1B6F" w:rsidRDefault="00ED1551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1 do Regulaminu Rady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51" w:rsidRDefault="00ED15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0CF"/>
    <w:multiLevelType w:val="hybridMultilevel"/>
    <w:tmpl w:val="A9C6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9F9"/>
    <w:rsid w:val="00010AE3"/>
    <w:rsid w:val="000362E7"/>
    <w:rsid w:val="00067B15"/>
    <w:rsid w:val="000A307E"/>
    <w:rsid w:val="001318E9"/>
    <w:rsid w:val="00236DBB"/>
    <w:rsid w:val="002749D2"/>
    <w:rsid w:val="002E4683"/>
    <w:rsid w:val="002E6CE6"/>
    <w:rsid w:val="00354252"/>
    <w:rsid w:val="003A45B2"/>
    <w:rsid w:val="003E4D5F"/>
    <w:rsid w:val="003F2307"/>
    <w:rsid w:val="0047210D"/>
    <w:rsid w:val="0048149F"/>
    <w:rsid w:val="005C782B"/>
    <w:rsid w:val="00665907"/>
    <w:rsid w:val="00666035"/>
    <w:rsid w:val="00670463"/>
    <w:rsid w:val="008054C9"/>
    <w:rsid w:val="008346EA"/>
    <w:rsid w:val="00880246"/>
    <w:rsid w:val="008875FF"/>
    <w:rsid w:val="008C513F"/>
    <w:rsid w:val="008E52F3"/>
    <w:rsid w:val="0090398D"/>
    <w:rsid w:val="009635FA"/>
    <w:rsid w:val="00973F12"/>
    <w:rsid w:val="009D47F8"/>
    <w:rsid w:val="009E5710"/>
    <w:rsid w:val="009F1B6F"/>
    <w:rsid w:val="00A21047"/>
    <w:rsid w:val="00A70471"/>
    <w:rsid w:val="00A9355C"/>
    <w:rsid w:val="00AB49F9"/>
    <w:rsid w:val="00B27504"/>
    <w:rsid w:val="00B768E0"/>
    <w:rsid w:val="00B874B6"/>
    <w:rsid w:val="00BE6568"/>
    <w:rsid w:val="00C02D29"/>
    <w:rsid w:val="00C23CBC"/>
    <w:rsid w:val="00CF3C21"/>
    <w:rsid w:val="00E649B9"/>
    <w:rsid w:val="00EA27C6"/>
    <w:rsid w:val="00ED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9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4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F9"/>
  </w:style>
  <w:style w:type="paragraph" w:customStyle="1" w:styleId="Datedadoption">
    <w:name w:val="Date d'adoption"/>
    <w:basedOn w:val="Normalny"/>
    <w:next w:val="Normalny"/>
    <w:rsid w:val="003A45B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Dolina_2017</cp:lastModifiedBy>
  <cp:revision>10</cp:revision>
  <cp:lastPrinted>2017-04-12T09:54:00Z</cp:lastPrinted>
  <dcterms:created xsi:type="dcterms:W3CDTF">2016-02-24T22:27:00Z</dcterms:created>
  <dcterms:modified xsi:type="dcterms:W3CDTF">2017-05-18T09:04:00Z</dcterms:modified>
</cp:coreProperties>
</file>